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AF" w:rsidRPr="00123820" w:rsidRDefault="00123820" w:rsidP="0012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Уважаемые обучающиеся!</w:t>
      </w:r>
    </w:p>
    <w:p w:rsidR="00123820" w:rsidRDefault="00123820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Сервис (сайт) для дистанционного обучения «Ё-</w:t>
      </w:r>
      <w:proofErr w:type="spellStart"/>
      <w:r w:rsidRPr="0012382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238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123820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" w:history="1">
        <w:r w:rsidRPr="00123820">
          <w:rPr>
            <w:rStyle w:val="a3"/>
            <w:rFonts w:ascii="Times New Roman" w:hAnsi="Times New Roman" w:cs="Times New Roman"/>
            <w:sz w:val="28"/>
            <w:szCs w:val="28"/>
          </w:rPr>
          <w:t>https://your-study.ru/</w:t>
        </w:r>
      </w:hyperlink>
      <w:r w:rsidRPr="0012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0" w:rsidRDefault="00123820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Для входа на портал дистанционного обучения необходимо получить логин и пароль у классного руководителя.</w:t>
      </w:r>
    </w:p>
    <w:p w:rsidR="00123820" w:rsidRPr="00123820" w:rsidRDefault="00123820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Преподавателями будет осуществляться учёт студентов, присутствующих на занятиях в дистанционном режиме, согласно утвержденному расписанию и с отметкой в журнале учебных занятий.</w:t>
      </w:r>
    </w:p>
    <w:p w:rsidR="00123820" w:rsidRPr="00123820" w:rsidRDefault="00123820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Отсутствие студента на занятии (не выход в онлайн-режим) считается пропуском занятий без уважительной причины.</w:t>
      </w:r>
    </w:p>
    <w:p w:rsidR="00123820" w:rsidRDefault="00123820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Дополнительную информацию об организации дистанционного обучения можно получить у классных руководителей групп.</w:t>
      </w:r>
    </w:p>
    <w:p w:rsidR="00123820" w:rsidRDefault="00470DB3" w:rsidP="00123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дистанционного обучения «</w:t>
      </w:r>
      <w:r w:rsidR="00123820" w:rsidRPr="00123820">
        <w:rPr>
          <w:rFonts w:ascii="Times New Roman" w:hAnsi="Times New Roman" w:cs="Times New Roman"/>
          <w:sz w:val="28"/>
          <w:szCs w:val="28"/>
        </w:rPr>
        <w:t>Ё-</w:t>
      </w:r>
      <w:proofErr w:type="spellStart"/>
      <w:r w:rsidR="00123820" w:rsidRPr="0012382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3820" w:rsidRPr="00123820">
        <w:rPr>
          <w:rFonts w:ascii="Times New Roman" w:hAnsi="Times New Roman" w:cs="Times New Roman"/>
          <w:sz w:val="28"/>
          <w:szCs w:val="28"/>
        </w:rPr>
        <w:t xml:space="preserve"> обладает дружественным интерфейсом, большинство страниц интуитивно понятны, в системе отсутствуют сложные настройки или операции, требующие предварительного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DB3" w:rsidRPr="00470DB3" w:rsidRDefault="00470DB3" w:rsidP="00470DB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470DB3">
        <w:rPr>
          <w:rFonts w:ascii="Times New Roman" w:hAnsi="Times New Roman" w:cs="Times New Roman"/>
          <w:b/>
          <w:sz w:val="28"/>
          <w:szCs w:val="28"/>
        </w:rPr>
        <w:t>одать заявку в курс</w:t>
      </w:r>
    </w:p>
    <w:p w:rsidR="00470DB3" w:rsidRPr="00470DB3" w:rsidRDefault="00470DB3" w:rsidP="00470D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B3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Pr="00470DB3">
        <w:rPr>
          <w:rFonts w:ascii="Times New Roman" w:hAnsi="Times New Roman" w:cs="Times New Roman"/>
          <w:sz w:val="28"/>
          <w:szCs w:val="28"/>
        </w:rPr>
        <w:t xml:space="preserve"> что вы зарегистрированы как учащийся и преподаватель / администратор сообщил вам номер курса. Для того чтобы подать заявку на участие в этой рабочей области / курсе необходимо:</w:t>
      </w:r>
    </w:p>
    <w:p w:rsidR="00470DB3" w:rsidRDefault="00470DB3" w:rsidP="00470D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Перейти на свою страницу и в списке курсов нажмите «Поиск»</w:t>
      </w:r>
    </w:p>
    <w:p w:rsidR="00470DB3" w:rsidRPr="00470DB3" w:rsidRDefault="00470DB3" w:rsidP="00470DB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807525"/>
            <wp:effectExtent l="0" t="0" r="2540" b="0"/>
            <wp:docPr id="1" name="Рисунок 1" descr="C:\Users\Компьюте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B3" w:rsidRDefault="00470DB3" w:rsidP="00470D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Ввести номер курса. Дождаться результатов пои</w:t>
      </w:r>
      <w:r>
        <w:rPr>
          <w:rFonts w:ascii="Times New Roman" w:hAnsi="Times New Roman" w:cs="Times New Roman"/>
          <w:sz w:val="28"/>
          <w:szCs w:val="28"/>
        </w:rPr>
        <w:t>ска и перейти на страницу курса</w:t>
      </w:r>
    </w:p>
    <w:p w:rsidR="00470DB3" w:rsidRPr="00470DB3" w:rsidRDefault="00470DB3" w:rsidP="00470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949996"/>
            <wp:effectExtent l="0" t="0" r="2540" b="3175"/>
            <wp:docPr id="2" name="Рисунок 2" descr="C:\Users\Компьюте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B3" w:rsidRDefault="00470DB3" w:rsidP="00470D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На странице рабочей области нажать «Подать заявку»</w:t>
      </w:r>
    </w:p>
    <w:p w:rsidR="00470DB3" w:rsidRDefault="00470DB3" w:rsidP="00470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0182" cy="1295400"/>
            <wp:effectExtent l="0" t="0" r="0" b="0"/>
            <wp:docPr id="3" name="Рисунок 3" descr="C:\Users\Компьютер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76"/>
                    <a:stretch/>
                  </pic:blipFill>
                  <pic:spPr bwMode="auto">
                    <a:xfrm>
                      <a:off x="0" y="0"/>
                      <a:ext cx="6645910" cy="129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DB3" w:rsidRPr="00470DB3" w:rsidRDefault="00470DB3" w:rsidP="0047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</w:t>
      </w:r>
      <w:r w:rsidRPr="00470DB3">
        <w:rPr>
          <w:rFonts w:ascii="Times New Roman" w:hAnsi="Times New Roman" w:cs="Times New Roman"/>
          <w:b/>
          <w:sz w:val="28"/>
          <w:szCs w:val="28"/>
        </w:rPr>
        <w:t>обавить решение</w:t>
      </w:r>
    </w:p>
    <w:p w:rsidR="00470DB3" w:rsidRPr="00470DB3" w:rsidRDefault="00470DB3" w:rsidP="00470DB3">
      <w:p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В Ё-</w:t>
      </w:r>
      <w:proofErr w:type="spellStart"/>
      <w:r w:rsidRPr="00470DB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470DB3">
        <w:rPr>
          <w:rFonts w:ascii="Times New Roman" w:hAnsi="Times New Roman" w:cs="Times New Roman"/>
          <w:sz w:val="28"/>
          <w:szCs w:val="28"/>
        </w:rPr>
        <w:t xml:space="preserve"> задание может быть трех типов: файл, тест и обсуждение. </w:t>
      </w:r>
    </w:p>
    <w:p w:rsidR="00470DB3" w:rsidRPr="00470DB3" w:rsidRDefault="00470DB3" w:rsidP="00470DB3">
      <w:p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Задание типа «Файл» подходит для лабораторных работ, презентаций, рефератов, докладов, контрольных работ и </w:t>
      </w:r>
      <w:proofErr w:type="gramStart"/>
      <w:r w:rsidRPr="00470DB3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470DB3">
        <w:rPr>
          <w:rFonts w:ascii="Times New Roman" w:hAnsi="Times New Roman" w:cs="Times New Roman"/>
          <w:sz w:val="28"/>
          <w:szCs w:val="28"/>
        </w:rPr>
        <w:t xml:space="preserve"> что участник должен загрузить файл на проверку организатору. </w:t>
      </w:r>
    </w:p>
    <w:p w:rsidR="00470DB3" w:rsidRDefault="00470DB3" w:rsidP="00470D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Перейдите на страницу рабочей области</w:t>
      </w:r>
      <w:r w:rsidRPr="0047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0181" cy="2195945"/>
            <wp:effectExtent l="0" t="0" r="0" b="0"/>
            <wp:docPr id="4" name="Рисунок 4" descr="C:\Users\Компьютер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6"/>
                    <a:stretch/>
                  </pic:blipFill>
                  <pic:spPr bwMode="auto">
                    <a:xfrm>
                      <a:off x="0" y="0"/>
                      <a:ext cx="6645910" cy="21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DB3" w:rsidRDefault="00470DB3" w:rsidP="00470D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В блоке «Задания» </w:t>
      </w:r>
      <w:proofErr w:type="gramStart"/>
      <w:r w:rsidRPr="00470DB3">
        <w:rPr>
          <w:rFonts w:ascii="Times New Roman" w:hAnsi="Times New Roman" w:cs="Times New Roman"/>
          <w:sz w:val="28"/>
          <w:szCs w:val="28"/>
        </w:rPr>
        <w:t>нажмите</w:t>
      </w:r>
      <w:proofErr w:type="gramEnd"/>
      <w:r w:rsidRPr="00470DB3">
        <w:rPr>
          <w:rFonts w:ascii="Times New Roman" w:hAnsi="Times New Roman" w:cs="Times New Roman"/>
          <w:sz w:val="28"/>
          <w:szCs w:val="28"/>
        </w:rPr>
        <w:t xml:space="preserve"> выберите необходимое задание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8325" cy="5562600"/>
            <wp:effectExtent l="0" t="0" r="635" b="0"/>
            <wp:docPr id="5" name="Рисунок 5" descr="C:\Users\Компьютер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" t="10280" r="28"/>
                    <a:stretch/>
                  </pic:blipFill>
                  <pic:spPr bwMode="auto">
                    <a:xfrm>
                      <a:off x="0" y="0"/>
                      <a:ext cx="6645910" cy="55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DB3" w:rsidRDefault="00470DB3" w:rsidP="00470D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Нажмите кноп</w:t>
      </w:r>
      <w:r>
        <w:rPr>
          <w:rFonts w:ascii="Times New Roman" w:hAnsi="Times New Roman" w:cs="Times New Roman"/>
          <w:sz w:val="28"/>
          <w:szCs w:val="28"/>
        </w:rPr>
        <w:t>ку «Добавить» в блоке «Решения»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238498"/>
            <wp:effectExtent l="0" t="0" r="2540" b="0"/>
            <wp:docPr id="6" name="Рисунок 6" descr="C:\Users\Компьютер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B3" w:rsidRDefault="00470DB3" w:rsidP="00470D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Теперь к решению можно прикрепить файл. В графе «Файлы» нажмите «Добавить», выберите необходимые файлы на компьютере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304698"/>
            <wp:effectExtent l="0" t="0" r="2540" b="635"/>
            <wp:docPr id="7" name="Рисунок 7" descr="C:\Users\Компьютер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54" w:rsidRDefault="005E6854" w:rsidP="005E68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854">
        <w:rPr>
          <w:rFonts w:ascii="Times New Roman" w:hAnsi="Times New Roman" w:cs="Times New Roman"/>
          <w:sz w:val="28"/>
          <w:szCs w:val="28"/>
        </w:rPr>
        <w:lastRenderedPageBreak/>
        <w:t xml:space="preserve">Если необходимо добавить описание или удалить решение, нажмите кнопку «Редактировать» 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304698"/>
            <wp:effectExtent l="0" t="0" r="2540" b="635"/>
            <wp:docPr id="8" name="Рисунок 8" descr="C:\Users\Компьютер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ьютер\Desktop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54" w:rsidRPr="005E6854" w:rsidRDefault="005E6854" w:rsidP="005E68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854">
        <w:rPr>
          <w:rFonts w:ascii="Times New Roman" w:hAnsi="Times New Roman" w:cs="Times New Roman"/>
          <w:sz w:val="28"/>
          <w:szCs w:val="28"/>
        </w:rPr>
        <w:t>Введите описание</w:t>
      </w:r>
      <w:r w:rsidRPr="005E68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5E6854">
        <w:rPr>
          <w:rFonts w:ascii="Times New Roman" w:hAnsi="Times New Roman" w:cs="Times New Roman"/>
          <w:sz w:val="28"/>
          <w:szCs w:val="28"/>
        </w:rPr>
        <w:t>Нажмите «Сохранить»</w:t>
      </w:r>
    </w:p>
    <w:p w:rsidR="005E6854" w:rsidRPr="005E6854" w:rsidRDefault="005E6854" w:rsidP="005E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4192" cy="4211782"/>
            <wp:effectExtent l="0" t="0" r="4445" b="0"/>
            <wp:docPr id="10" name="Рисунок 10" descr="C:\Users\Компьютер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"/>
                    <a:stretch/>
                  </pic:blipFill>
                  <pic:spPr bwMode="auto">
                    <a:xfrm>
                      <a:off x="0" y="0"/>
                      <a:ext cx="6645910" cy="42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854" w:rsidRPr="005E6854" w:rsidSect="00123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01A"/>
    <w:multiLevelType w:val="hybridMultilevel"/>
    <w:tmpl w:val="75CECD7A"/>
    <w:lvl w:ilvl="0" w:tplc="375AE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241F45"/>
    <w:multiLevelType w:val="hybridMultilevel"/>
    <w:tmpl w:val="FE8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0"/>
    <w:rsid w:val="00123820"/>
    <w:rsid w:val="00470DB3"/>
    <w:rsid w:val="005E6854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8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8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r-study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2022-02-06T01:24:00Z</dcterms:created>
  <dcterms:modified xsi:type="dcterms:W3CDTF">2022-02-06T01:56:00Z</dcterms:modified>
</cp:coreProperties>
</file>